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AC3A7" w14:textId="77777777" w:rsidR="00BC4DEC" w:rsidRDefault="00BC4DEC" w:rsidP="00BC4DE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D089F4" w14:textId="77777777" w:rsidR="00FC53D4" w:rsidRDefault="00BC4DEC" w:rsidP="00BC4D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C4DEC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บันทึกข้อตกลง</w:t>
      </w:r>
    </w:p>
    <w:p w14:paraId="64491687" w14:textId="77777777" w:rsidR="00BC4DEC" w:rsidRPr="00BC4DEC" w:rsidRDefault="00BC4DEC" w:rsidP="00BC4D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F22CCE" w14:textId="77777777" w:rsidR="00BC4DEC" w:rsidRDefault="00BC4DEC" w:rsidP="00BC4DE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DEC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ข้อตกลงการประเมินผลการปฏิบัติงานของข้าราชการหรือพนักงานครูและบุคลากรทางการศึกษา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4C9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สายงานบริหารสถานศึกษา</w:t>
      </w:r>
      <w:r w:rsidR="008B4C93">
        <w:rPr>
          <w:rFonts w:ascii="TH SarabunIT๙" w:hAnsi="TH SarabunIT๙" w:cs="TH SarabunIT๙" w:hint="cs"/>
          <w:sz w:val="32"/>
          <w:szCs w:val="32"/>
          <w:cs/>
        </w:rPr>
        <w:t>/สายงานการสอน/สายงานนิเทศการศึกษา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สังกัดองค์กรปกครองส่วนท้องถิ่น ประจำปีงบประมาณ พ.ศ. </w:t>
      </w:r>
      <w:r w:rsidR="008B4C93">
        <w:rPr>
          <w:rFonts w:ascii="TH SarabunIT๙" w:hAnsi="TH SarabunIT๙" w:cs="TH SarabunIT๙" w:hint="cs"/>
          <w:sz w:val="32"/>
          <w:szCs w:val="32"/>
          <w:cs/>
        </w:rPr>
        <w:t>2563</w:t>
      </w:r>
    </w:p>
    <w:p w14:paraId="7FADCD06" w14:textId="77777777" w:rsidR="00BC4DEC" w:rsidRDefault="00BC4DEC" w:rsidP="00BC4DE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ข้อตกลงระหว่างผู</w:t>
      </w:r>
      <w:r w:rsidR="000F6B10">
        <w:rPr>
          <w:rFonts w:ascii="TH SarabunIT๙" w:hAnsi="TH SarabunIT๙" w:cs="TH SarabunIT๙" w:hint="cs"/>
          <w:sz w:val="32"/>
          <w:szCs w:val="32"/>
          <w:cs/>
        </w:rPr>
        <w:t>้ทำข้อตกลง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นาย/นาง/นางสาว...............................................................</w:t>
      </w:r>
    </w:p>
    <w:p w14:paraId="499F587D" w14:textId="11EAF681" w:rsidR="00BC4DEC" w:rsidRDefault="00BC4DEC" w:rsidP="00BC4DE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</w:t>
      </w:r>
      <w:r w:rsidR="008B4C93">
        <w:rPr>
          <w:rFonts w:ascii="TH SarabunIT๙" w:hAnsi="TH SarabunIT๙" w:cs="TH SarabunIT๙" w:hint="cs"/>
          <w:sz w:val="32"/>
          <w:szCs w:val="32"/>
          <w:cs/>
        </w:rPr>
        <w:t xml:space="preserve">ผอ.ร.ร. 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F6B10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F6B10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0F6B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กับ ผู้ประเมิน</w:t>
      </w:r>
      <w:r w:rsidRPr="008B4C9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D97679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</w:t>
      </w:r>
      <w:r w:rsidR="008B4C93">
        <w:rPr>
          <w:rFonts w:ascii="TH SarabunIT๙" w:hAnsi="TH SarabunIT๙" w:cs="TH SarabunIT๙" w:hint="cs"/>
          <w:sz w:val="32"/>
          <w:szCs w:val="32"/>
          <w:cs/>
        </w:rPr>
        <w:t xml:space="preserve"> ผู้รับข้อตกลง</w:t>
      </w:r>
    </w:p>
    <w:p w14:paraId="35698536" w14:textId="77777777" w:rsidR="007E4791" w:rsidRPr="007E4791" w:rsidRDefault="00BC4DEC" w:rsidP="00BC4DE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8B4C93">
        <w:rPr>
          <w:rFonts w:ascii="TH SarabunIT๙" w:hAnsi="TH SarabunIT๙" w:cs="TH SarabunIT๙" w:hint="cs"/>
          <w:spacing w:val="4"/>
          <w:sz w:val="32"/>
          <w:szCs w:val="32"/>
          <w:cs/>
        </w:rPr>
        <w:tab/>
        <w:t>2. ข้อตกลงนี้ใช้สำหรับการประเมินผลการปฏิบัติงานฯ ระยะเวลาเริ่มตั้งแต่วันที่</w:t>
      </w:r>
      <w:r w:rsidR="007E4791" w:rsidRPr="007E4791">
        <w:rPr>
          <w:rFonts w:ascii="TH SarabunIT๙" w:hAnsi="TH SarabunIT๙" w:cs="TH SarabunIT๙"/>
          <w:spacing w:val="4"/>
          <w:sz w:val="32"/>
          <w:szCs w:val="32"/>
          <w:cs/>
        </w:rPr>
        <w:t>……………</w:t>
      </w:r>
    </w:p>
    <w:p w14:paraId="01129040" w14:textId="0D7788D4" w:rsidR="00BC4DEC" w:rsidRPr="008B4C93" w:rsidRDefault="007E4791" w:rsidP="00BC4DE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 w:rsidRPr="007E4791">
        <w:rPr>
          <w:rFonts w:ascii="TH SarabunIT๙" w:hAnsi="TH SarabunIT๙" w:cs="TH SarabunIT๙"/>
          <w:spacing w:val="4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 w:rsidR="00BC4DEC" w:rsidRPr="007E4791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 </w:t>
      </w:r>
    </w:p>
    <w:p w14:paraId="40349CC0" w14:textId="77777777" w:rsidR="00BC4DEC" w:rsidRPr="008B4C93" w:rsidRDefault="00BC4DEC" w:rsidP="00BC4DE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4C93">
        <w:rPr>
          <w:rFonts w:ascii="TH SarabunIT๙" w:hAnsi="TH SarabunIT๙" w:cs="TH SarabunIT๙" w:hint="cs"/>
          <w:sz w:val="32"/>
          <w:szCs w:val="32"/>
          <w:cs/>
        </w:rPr>
        <w:tab/>
        <w:t>3. รายละเอียดของข้อตกลงการประเมินผลการปฏิบัติงานของข้าราชการครูและบุคลากร</w:t>
      </w:r>
      <w:r w:rsidRPr="008B4C9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ทางการศึกษา </w:t>
      </w:r>
      <w:r w:rsidRPr="008B4C93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dotted"/>
          <w:cs/>
        </w:rPr>
        <w:t>สายงานบริหารสถานศึกษา</w:t>
      </w:r>
      <w:r w:rsidRPr="008B4C93">
        <w:rPr>
          <w:rFonts w:ascii="TH SarabunIT๙" w:hAnsi="TH SarabunIT๙" w:cs="TH SarabunIT๙" w:hint="cs"/>
          <w:spacing w:val="-8"/>
          <w:sz w:val="32"/>
          <w:szCs w:val="32"/>
          <w:cs/>
        </w:rPr>
        <w:t>/สายงานการสอน/สายงานนิเทศการศึกษา ประกอบด้วย (1) การประเมิน</w:t>
      </w:r>
      <w:r w:rsidRPr="008B4C93">
        <w:rPr>
          <w:rFonts w:ascii="TH SarabunIT๙" w:hAnsi="TH SarabunIT๙" w:cs="TH SarabunIT๙" w:hint="cs"/>
          <w:sz w:val="32"/>
          <w:szCs w:val="32"/>
          <w:cs/>
        </w:rPr>
        <w:t xml:space="preserve"> ประสิทธิภาพและประสิทธิผลการปฏิบัติงาน (2) การประเมินการปฏิบัติตนในการรักษาวินัย คุณธรรม จริยธรรม และจรรยาบรรณวิชาชีพ และเป้าหมายผลสัมฤทธิ์ของการปฏิบัติงาน มีข้อตกลงการปฏิบัติงาน ดังนี้</w:t>
      </w:r>
    </w:p>
    <w:p w14:paraId="3D6E3FC1" w14:textId="77777777" w:rsidR="00B15257" w:rsidRDefault="00FD14AE" w:rsidP="00BC4DE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จะมุ่งมั่นปฏิบัติราชการให้เกิดผลงานที่ดีตามเป้าหมายผลสัมฤทธิ์ของการปฏิบัติงาน</w:t>
      </w:r>
    </w:p>
    <w:p w14:paraId="4990916D" w14:textId="77777777" w:rsidR="00FD14AE" w:rsidRDefault="00FD14AE" w:rsidP="00BC4DE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3.2 จะประพฤติปฏิบัติตนในการรักษาวินัย คุณธรรม จริยธรรม และจรรยาบรรณวิชาชีพ ให้เป็นไปตามหลักเกณฑ์และวิธีการ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หรือ ก.อบต. กำหนด เพื่อให้เกิดประโยชน์สูงสุดในการบริหารราชการตามข้อตกลงการประเมินผลการปฏิบัติงานของข้าราชการหรือพนักงานครูและบุคลากรทาง การศึกษา </w:t>
      </w:r>
      <w:r w:rsidRPr="008B4C9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สายงานบริหารสถานศึกษา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/สายงานการสอน/สายงานนิเทศการศึกษา ฉบับนี้</w:t>
      </w:r>
    </w:p>
    <w:p w14:paraId="4A27D2EC" w14:textId="77777777" w:rsidR="00465A8F" w:rsidRPr="00BC4DEC" w:rsidRDefault="00465A8F" w:rsidP="00BC4DE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376C8" wp14:editId="6F80C8B2">
                <wp:simplePos x="0" y="0"/>
                <wp:positionH relativeFrom="column">
                  <wp:posOffset>2898103</wp:posOffset>
                </wp:positionH>
                <wp:positionV relativeFrom="paragraph">
                  <wp:posOffset>722440</wp:posOffset>
                </wp:positionV>
                <wp:extent cx="3104866" cy="1808329"/>
                <wp:effectExtent l="0" t="0" r="635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866" cy="18083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9CB3B" w14:textId="77777777" w:rsidR="00465A8F" w:rsidRDefault="00465A8F" w:rsidP="00465A8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89645DC" w14:textId="77777777" w:rsidR="00465A8F" w:rsidRDefault="00B50BBE" w:rsidP="00465A8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465A8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ลงชื่อ.............................................ผู้รับข้อตกลง</w:t>
                            </w:r>
                          </w:p>
                          <w:p w14:paraId="67625181" w14:textId="1FB59878" w:rsidR="00465A8F" w:rsidRDefault="00465A8F" w:rsidP="00465A8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B50BB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721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bookmarkStart w:id="0" w:name="_GoBack"/>
                            <w:bookmarkEnd w:id="0"/>
                          </w:p>
                          <w:p w14:paraId="41DDB268" w14:textId="77777777" w:rsidR="00B50BBE" w:rsidRDefault="00B50BBE" w:rsidP="00465A8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ผู้อำนวยการกองการศึกษา ศาสนาและวัฒนธรรม</w:t>
                            </w:r>
                          </w:p>
                          <w:p w14:paraId="711212E0" w14:textId="77777777" w:rsidR="00465A8F" w:rsidRPr="00465A8F" w:rsidRDefault="00465A8F" w:rsidP="00465A8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................./................../....................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376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.2pt;margin-top:56.9pt;width:244.5pt;height:14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4/jAIAAIsFAAAOAAAAZHJzL2Uyb0RvYy54bWysVE1v2zAMvQ/YfxB0X+2kaZYGdYqsRYcB&#10;RVssHXpWZKkRJomapMTOfn0p2flY10uHXWyKfCTFJ5IXl63RZCN8UGArOjgpKRGWQ63sc0V/PN58&#10;mlASIrM102BFRbci0MvZxw8XjZuKIaxA18ITDGLDtHEVXcXopkUR+EoYFk7ACYtGCd6wiEf/XNSe&#10;NRjd6GJYluOiAV87D1yEgNrrzkhnOb6Ugsd7KYOIRFcU7xbz1+fvMn2L2QWbPnvmVor312D/cAvD&#10;lMWk+1DXLDKy9uqvUEZxDwFkPOFgCpBScZFrwGoG5atqFivmRK4FyQluT1P4f2H53ebBE1VXdEiJ&#10;ZQaf6FG0kXyBlgwTO40LUwQtHMJii2p85Z0+oDIV3Upv0h/LIWhHnrd7blMwjsrTQTmajMeUcLQN&#10;JuXkdHie4hQHd+dD/CrAkCRU1OPjZU7Z5jbEDrqDpGwBtKpvlNb5kBpGXGlPNgyfWsd8SQz+B0pb&#10;0lR0fHpW5sAWknsXWdsURuSW6dOl0rsSsxS3WiSMtt+FRMpypW/kZpwLu8+f0QklMdV7HHv84Vbv&#10;ce7qQI+cGWzcOxtlwefq84wdKKt/7iiTHR7f5qjuJMZ22fYtsYR6ix3hoZuo4PiNwle7ZSE+MI8j&#10;hE2AayHe40dqQNahlyhZgf/9lj7hsbPRSkmDI1nR8GvNvKBEf7PY8+eD0SjNcD6Mzj4P8eCPLctj&#10;i12bK8BWGOACcjyLCR/1TpQezBNuj3nKiiZmOeauaNyJV7FbFLh9uJjPMwin1rF4axeOp9CJ3tST&#10;j+0T865v3Ig9fwe74WXTV/3bYZOnhfk6glS5uRPBHas98TjxeTz67ZRWyvE5ow47dPYCAAD//wMA&#10;UEsDBBQABgAIAAAAIQAoGBL64gAAAAsBAAAPAAAAZHJzL2Rvd25yZXYueG1sTI/NTsMwEITvSLyD&#10;tUhcEHVK0tCGOBVCQCVuNPyImxsvSUS8jmI3CW/PcoLjznyancm3s+3EiINvHSlYLiIQSJUzLdUK&#10;XsqHyzUIHzQZ3TlCBd/oYVucnuQ6M26iZxz3oRYcQj7TCpoQ+kxKXzVotV+4Hom9TzdYHfgcamkG&#10;PXG47eRVFKXS6pb4Q6N7vGuw+tofrYKPi/r9yc+Pr1O8ivv73Vhev5lSqfOz+fYGRMA5/MHwW5+r&#10;Q8GdDu5IxotOQbJKE0bZWMa8gYlNsmLloCDerFOQRS7/byh+AAAA//8DAFBLAQItABQABgAIAAAA&#10;IQC2gziS/gAAAOEBAAATAAAAAAAAAAAAAAAAAAAAAABbQ29udGVudF9UeXBlc10ueG1sUEsBAi0A&#10;FAAGAAgAAAAhADj9If/WAAAAlAEAAAsAAAAAAAAAAAAAAAAALwEAAF9yZWxzLy5yZWxzUEsBAi0A&#10;FAAGAAgAAAAhALuNHj+MAgAAiwUAAA4AAAAAAAAAAAAAAAAALgIAAGRycy9lMm9Eb2MueG1sUEsB&#10;Ai0AFAAGAAgAAAAhACgYEvriAAAACwEAAA8AAAAAAAAAAAAAAAAA5gQAAGRycy9kb3ducmV2Lnht&#10;bFBLBQYAAAAABAAEAPMAAAD1BQAAAAA=&#10;" fillcolor="white [3201]" stroked="f" strokeweight=".5pt">
                <v:textbox>
                  <w:txbxContent>
                    <w:p w14:paraId="0019CB3B" w14:textId="77777777" w:rsidR="00465A8F" w:rsidRDefault="00465A8F" w:rsidP="00465A8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89645DC" w14:textId="77777777" w:rsidR="00465A8F" w:rsidRDefault="00B50BBE" w:rsidP="00465A8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465A8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ลงชื่อ.............................................ผู้รับข้อตกลง</w:t>
                      </w:r>
                    </w:p>
                    <w:p w14:paraId="67625181" w14:textId="1FB59878" w:rsidR="00465A8F" w:rsidRDefault="00465A8F" w:rsidP="00465A8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B50BB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87218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bookmarkStart w:id="1" w:name="_GoBack"/>
                      <w:bookmarkEnd w:id="1"/>
                    </w:p>
                    <w:p w14:paraId="41DDB268" w14:textId="77777777" w:rsidR="00B50BBE" w:rsidRDefault="00B50BBE" w:rsidP="00465A8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ผู้อำนวยการกองการศึกษา ศาสนาและวัฒนธรรม</w:t>
                      </w:r>
                    </w:p>
                    <w:p w14:paraId="711212E0" w14:textId="77777777" w:rsidR="00465A8F" w:rsidRPr="00465A8F" w:rsidRDefault="00465A8F" w:rsidP="00465A8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................./................../....................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04030" wp14:editId="30CB3E17">
                <wp:simplePos x="0" y="0"/>
                <wp:positionH relativeFrom="column">
                  <wp:posOffset>-56515</wp:posOffset>
                </wp:positionH>
                <wp:positionV relativeFrom="paragraph">
                  <wp:posOffset>721995</wp:posOffset>
                </wp:positionV>
                <wp:extent cx="2954655" cy="1384935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655" cy="1384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4D38D" w14:textId="77777777" w:rsidR="00465A8F" w:rsidRDefault="00465A8F" w:rsidP="00465A8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8C4C176" w14:textId="77777777" w:rsidR="00465A8F" w:rsidRDefault="00465A8F" w:rsidP="00465A8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ลงชื่อ.............................................ผู้ทำข้อตกลง</w:t>
                            </w:r>
                          </w:p>
                          <w:p w14:paraId="4F3E7B72" w14:textId="77777777" w:rsidR="00465A8F" w:rsidRDefault="00465A8F" w:rsidP="00465A8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(...........................................)</w:t>
                            </w:r>
                          </w:p>
                          <w:p w14:paraId="2B12AB5E" w14:textId="77777777" w:rsidR="00465A8F" w:rsidRDefault="008B4C93" w:rsidP="00465A8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ตำแหน่ง ผอ. ร.ร. </w:t>
                            </w:r>
                            <w:r w:rsidR="00465A8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</w:t>
                            </w:r>
                          </w:p>
                          <w:p w14:paraId="0644FEA8" w14:textId="77777777" w:rsidR="00465A8F" w:rsidRPr="00465A8F" w:rsidRDefault="00465A8F" w:rsidP="00465A8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................./................../....................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A04030" id="Text Box 1" o:spid="_x0000_s1027" type="#_x0000_t202" style="position:absolute;left:0;text-align:left;margin-left:-4.45pt;margin-top:56.85pt;width:232.65pt;height:109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fvgAIAAGoFAAAOAAAAZHJzL2Uyb0RvYy54bWysVN9P2zAQfp+0/8Hy+0hbWgYRKepATJMQ&#10;oMHEs+vYNJrt8+xrk+6v5+ykpWJ7YdpLcr777nw/vvP5RWcN26gQG3AVHx+NOFNOQt2454r/eLz+&#10;dMpZROFqYcCpim9V5Bfzjx/OW1+qCazA1CowCuJi2fqKrxB9WRRRrpQV8Qi8cmTUEKxAOobnog6i&#10;pejWFJPR6KRoIdQ+gFQxkvaqN/J5jq+1knindVTITMUpN8zfkL/L9C3m56J8DsKvGjmkIf4hCysa&#10;R5fuQ10JFGwdmj9C2UYGiKDxSIItQOtGqlwDVTMevanmYSW8yrVQc6Lftyn+v7DydnMfWFPT7Dhz&#10;wtKIHlWH7At0bJy60/pYEujBEww7UifkoI+kTEV3Otj0p3IY2anP231vUzBJysnZbHoym3EmyTY+&#10;Pp2eHc9SnOLV3YeIXxVYloSKBxpe7qnY3ETsoTtIus3BdWMM6UVpHGsrfnI8G2WHvYWCG5cAKlNh&#10;CJNK6lPPEm6N6oN8V5pakStIikxCdWkC2wiij5BSOczF57iETihNSbzHccC/ZvUe576O3c3gcO9s&#10;GwchV/8m7frnLmXd46nnB3UnEbtlN3BgmOwS6i0NPEC/MNHL64aGciMi3otAG0Izpq3HO/poA9R8&#10;GCTOVhB+/02f8ERcsnLW0sZVPP5ai6A4M98cUfpsPJ2mFc2H6ezzhA7h0LI8tLi1vQSaCtGWssti&#10;wqPZiTqAfaLHYZFuJZNwku6uOO7ES+zfAXpcpFosMoiW0gu8cQ9eptBpSIlyj92TCH7gJRKlb2G3&#10;m6J8Q88emzwdLNYIusncTX3uuzr0nxY6s394fNKLcXjOqNcncv4CAAD//wMAUEsDBBQABgAIAAAA&#10;IQCPsVFM4wAAAAoBAAAPAAAAZHJzL2Rvd25yZXYueG1sTI/BbsIwDIbvk/YOkSftBmkpsNI1RagS&#10;mjSNA4wLN7cJbbXE6ZoA3Z5+2Wk72v70+/vz9Wg0u6rBdZYExNMImKLayo4aAcf37SQF5jySRG1J&#10;CfhSDtbF/V2OmbQ32qvrwTcshJDLUEDrfZ9x7upWGXRT2ysKt7MdDPowDg2XA95CuNF8FkVLbrCj&#10;8KHFXpWtqj8OFyPgtdzucF/NTPqty5e386b/PJ4WQjw+jJtnYF6N/g+GX/2gDkVwquyFpGNawCRd&#10;BTLs4+QJWADmi+UcWCUgSeIUeJHz/xWKHwAAAP//AwBQSwECLQAUAAYACAAAACEAtoM4kv4AAADh&#10;AQAAEwAAAAAAAAAAAAAAAAAAAAAAW0NvbnRlbnRfVHlwZXNdLnhtbFBLAQItABQABgAIAAAAIQA4&#10;/SH/1gAAAJQBAAALAAAAAAAAAAAAAAAAAC8BAABfcmVscy8ucmVsc1BLAQItABQABgAIAAAAIQCC&#10;aPfvgAIAAGoFAAAOAAAAAAAAAAAAAAAAAC4CAABkcnMvZTJvRG9jLnhtbFBLAQItABQABgAIAAAA&#10;IQCPsVFM4wAAAAoBAAAPAAAAAAAAAAAAAAAAANoEAABkcnMvZG93bnJldi54bWxQSwUGAAAAAAQA&#10;BADzAAAA6gUAAAAA&#10;" filled="f" stroked="f" strokeweight=".5pt">
                <v:textbox>
                  <w:txbxContent>
                    <w:p w14:paraId="6DD4D38D" w14:textId="77777777" w:rsidR="00465A8F" w:rsidRDefault="00465A8F" w:rsidP="00465A8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18C4C176" w14:textId="77777777" w:rsidR="00465A8F" w:rsidRDefault="00465A8F" w:rsidP="00465A8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ลงชื่อ.............................................ผู้ทำข้อตกลง</w:t>
                      </w:r>
                    </w:p>
                    <w:p w14:paraId="4F3E7B72" w14:textId="77777777" w:rsidR="00465A8F" w:rsidRDefault="00465A8F" w:rsidP="00465A8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(...........................................)</w:t>
                      </w:r>
                    </w:p>
                    <w:p w14:paraId="2B12AB5E" w14:textId="77777777" w:rsidR="00465A8F" w:rsidRDefault="008B4C93" w:rsidP="00465A8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ตำแหน่ง ผอ. ร.ร. </w:t>
                      </w:r>
                      <w:r w:rsidR="00465A8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</w:t>
                      </w:r>
                    </w:p>
                    <w:p w14:paraId="0644FEA8" w14:textId="77777777" w:rsidR="00465A8F" w:rsidRPr="00465A8F" w:rsidRDefault="00465A8F" w:rsidP="00465A8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................./................../....................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D14AE">
        <w:rPr>
          <w:rFonts w:ascii="TH SarabunIT๙" w:hAnsi="TH SarabunIT๙" w:cs="TH SarabunIT๙" w:hint="cs"/>
          <w:sz w:val="32"/>
          <w:szCs w:val="32"/>
          <w:cs/>
        </w:rPr>
        <w:tab/>
        <w:t>4. ผู้รับข้อตกลงการประเมินผลการปฏิบัติงาน และผู้ทำข้อตกลงได้เข้าใจ และเห็นพ้องแล้ว จึงได้ลงลายมือชื่อไว้เป็นสำคัญ</w:t>
      </w:r>
    </w:p>
    <w:sectPr w:rsidR="00465A8F" w:rsidRPr="00BC4DEC" w:rsidSect="00BC4DEC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D4"/>
    <w:rsid w:val="000F6B10"/>
    <w:rsid w:val="002500C1"/>
    <w:rsid w:val="00392BE7"/>
    <w:rsid w:val="00465A8F"/>
    <w:rsid w:val="0074623F"/>
    <w:rsid w:val="007537B5"/>
    <w:rsid w:val="007E4791"/>
    <w:rsid w:val="0087218C"/>
    <w:rsid w:val="008B4C93"/>
    <w:rsid w:val="00916F03"/>
    <w:rsid w:val="009C5B89"/>
    <w:rsid w:val="00AB7601"/>
    <w:rsid w:val="00B15257"/>
    <w:rsid w:val="00B50BBE"/>
    <w:rsid w:val="00BC4DEC"/>
    <w:rsid w:val="00C611FD"/>
    <w:rsid w:val="00D863FA"/>
    <w:rsid w:val="00D97679"/>
    <w:rsid w:val="00FC53D4"/>
    <w:rsid w:val="00FD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5EFF4"/>
  <w15:docId w15:val="{69398AA3-4224-4C6B-A2F1-06816BCF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3D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53D4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BC4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comit7</dc:creator>
  <cp:keywords/>
  <dc:description/>
  <cp:lastModifiedBy>ADMIN</cp:lastModifiedBy>
  <cp:revision>16</cp:revision>
  <cp:lastPrinted>2019-12-18T11:22:00Z</cp:lastPrinted>
  <dcterms:created xsi:type="dcterms:W3CDTF">2019-10-16T04:21:00Z</dcterms:created>
  <dcterms:modified xsi:type="dcterms:W3CDTF">2023-03-16T08:44:00Z</dcterms:modified>
</cp:coreProperties>
</file>